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B" w:rsidRDefault="00541EBF" w:rsidP="00E12D4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E12D4B">
        <w:rPr>
          <w:sz w:val="26"/>
          <w:szCs w:val="26"/>
        </w:rPr>
        <w:t>обедители</w:t>
      </w:r>
      <w:r>
        <w:rPr>
          <w:sz w:val="26"/>
          <w:szCs w:val="26"/>
        </w:rPr>
        <w:t xml:space="preserve"> в номинации «Дизайн одежды»</w:t>
      </w:r>
    </w:p>
    <w:p w:rsidR="00541EBF" w:rsidRDefault="00541EBF" w:rsidP="00E12D4B">
      <w:pPr>
        <w:ind w:firstLine="708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794"/>
        <w:gridCol w:w="1409"/>
      </w:tblGrid>
      <w:tr w:rsidR="00E12D4B" w:rsidRPr="008935C1" w:rsidTr="00244431">
        <w:tc>
          <w:tcPr>
            <w:tcW w:w="9180" w:type="dxa"/>
            <w:gridSpan w:val="3"/>
          </w:tcPr>
          <w:p w:rsidR="00E12D4B" w:rsidRPr="00526847" w:rsidRDefault="00E12D4B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Анастасия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СП «ДДТ» ГБОУ СОШ №1 «ОЦ» с</w:t>
            </w:r>
            <w:proofErr w:type="gramStart"/>
            <w:r>
              <w:t>.Б</w:t>
            </w:r>
            <w:proofErr w:type="gramEnd"/>
            <w:r>
              <w:t>ольшая Глушица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Черкашина С.В.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1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Штирбу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МБУ ДО ДШИ №8 «Радуга»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Штирбу</w:t>
            </w:r>
            <w:proofErr w:type="spellEnd"/>
            <w:r>
              <w:t xml:space="preserve"> О.В.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2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Анастасия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п</w:t>
            </w:r>
            <w:proofErr w:type="gramEnd"/>
            <w:r>
              <w:t>/к «Улыбка» МБУ ДО «ЦДО «</w:t>
            </w:r>
            <w:proofErr w:type="spellStart"/>
            <w:r>
              <w:t>Красноглинский</w:t>
            </w:r>
            <w:proofErr w:type="spellEnd"/>
            <w:r>
              <w:t>» г.о. Самара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Ларионова М.А.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3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Полина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ГБОУ СОШ «ОЦ» с Красносельское, ГБОУ СОШ №2 </w:t>
            </w:r>
            <w:proofErr w:type="spellStart"/>
            <w:r>
              <w:t>пгтСуходол</w:t>
            </w:r>
            <w:proofErr w:type="spellEnd"/>
            <w:r>
              <w:t xml:space="preserve"> СП «Поиск» м.р</w:t>
            </w:r>
            <w:proofErr w:type="gramStart"/>
            <w:r>
              <w:t>.С</w:t>
            </w:r>
            <w:proofErr w:type="gramEnd"/>
            <w:r>
              <w:t>ергиевский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Дьякова Л.В.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Диплом</w:t>
            </w:r>
          </w:p>
        </w:tc>
      </w:tr>
      <w:tr w:rsidR="00063226" w:rsidRPr="008935C1" w:rsidTr="00244431">
        <w:tc>
          <w:tcPr>
            <w:tcW w:w="2977" w:type="dxa"/>
          </w:tcPr>
          <w:p w:rsidR="00063226" w:rsidRDefault="00063226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Евгения</w:t>
            </w:r>
          </w:p>
        </w:tc>
        <w:tc>
          <w:tcPr>
            <w:tcW w:w="4794" w:type="dxa"/>
          </w:tcPr>
          <w:p w:rsidR="00063226" w:rsidRDefault="00063226" w:rsidP="0006322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МБУ ДО ДШИ №8 «Радуга»</w:t>
            </w:r>
          </w:p>
          <w:p w:rsidR="00063226" w:rsidRDefault="00063226" w:rsidP="0006322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Штирбу</w:t>
            </w:r>
            <w:proofErr w:type="spellEnd"/>
            <w:r>
              <w:t xml:space="preserve"> О.В.</w:t>
            </w:r>
          </w:p>
        </w:tc>
        <w:tc>
          <w:tcPr>
            <w:tcW w:w="1409" w:type="dxa"/>
          </w:tcPr>
          <w:p w:rsidR="00063226" w:rsidRDefault="00063226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Диплом</w:t>
            </w:r>
          </w:p>
        </w:tc>
      </w:tr>
      <w:tr w:rsidR="00063226" w:rsidRPr="008935C1" w:rsidTr="00244431">
        <w:tc>
          <w:tcPr>
            <w:tcW w:w="2977" w:type="dxa"/>
          </w:tcPr>
          <w:p w:rsidR="00063226" w:rsidRDefault="00063226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Евгения</w:t>
            </w:r>
          </w:p>
        </w:tc>
        <w:tc>
          <w:tcPr>
            <w:tcW w:w="4794" w:type="dxa"/>
          </w:tcPr>
          <w:p w:rsidR="00063226" w:rsidRDefault="00063226" w:rsidP="0006322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СП ДОД «Вдохновение» ГБОУ СОШ №11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</w:p>
          <w:p w:rsidR="00EE5C0A" w:rsidRDefault="00EE5C0A" w:rsidP="00063226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Тершукова</w:t>
            </w:r>
            <w:proofErr w:type="spellEnd"/>
            <w:r>
              <w:t xml:space="preserve"> Е.Е.</w:t>
            </w:r>
            <w:bookmarkStart w:id="0" w:name="_GoBack"/>
            <w:bookmarkEnd w:id="0"/>
          </w:p>
        </w:tc>
        <w:tc>
          <w:tcPr>
            <w:tcW w:w="1409" w:type="dxa"/>
          </w:tcPr>
          <w:p w:rsidR="00063226" w:rsidRDefault="00063226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Диплом</w:t>
            </w:r>
          </w:p>
        </w:tc>
      </w:tr>
      <w:tr w:rsidR="00E12D4B" w:rsidRPr="008935C1" w:rsidTr="00244431">
        <w:tc>
          <w:tcPr>
            <w:tcW w:w="9180" w:type="dxa"/>
            <w:gridSpan w:val="3"/>
          </w:tcPr>
          <w:p w:rsidR="00E12D4B" w:rsidRPr="00245183" w:rsidRDefault="00E12D4B" w:rsidP="0024443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45183">
              <w:rPr>
                <w:b/>
              </w:rPr>
              <w:t>16-24 года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 w:rsidRPr="008935C1">
              <w:rPr>
                <w:sz w:val="24"/>
                <w:szCs w:val="24"/>
              </w:rPr>
              <w:t>Васильева Валерия</w:t>
            </w:r>
          </w:p>
        </w:tc>
        <w:tc>
          <w:tcPr>
            <w:tcW w:w="4794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 xml:space="preserve">СП ЦДТ «Радуга» ГБОУ СОШ №1 </w:t>
            </w:r>
          </w:p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г. Нефтегорск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Рук. </w:t>
            </w:r>
            <w:proofErr w:type="spellStart"/>
            <w:r>
              <w:t>Каемова</w:t>
            </w:r>
            <w:proofErr w:type="spellEnd"/>
            <w:r>
              <w:t xml:space="preserve"> В.Ю., Суркина О.В.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1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Анастасия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МБУ ДО ЦДЮТ «Мечта»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Солопова М.В.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2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ДжобаваМариами</w:t>
            </w:r>
            <w:proofErr w:type="spellEnd"/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 МБУ ДО ЦДТ «Металлург» г.о</w:t>
            </w:r>
            <w:proofErr w:type="gramStart"/>
            <w:r>
              <w:t>.С</w:t>
            </w:r>
            <w:proofErr w:type="gramEnd"/>
            <w:r>
              <w:t>амара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Антонова Е.В.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2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Головацкая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794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ГБОУ ДО СО СДДЮТ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  <w:r w:rsidRPr="00BE1DDA">
              <w:t xml:space="preserve"> место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r w:rsidRPr="008935C1">
              <w:rPr>
                <w:sz w:val="24"/>
                <w:szCs w:val="24"/>
              </w:rPr>
              <w:t>Русских Евгения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 xml:space="preserve">МБУ ДОЦДТ «Ирбис» </w:t>
            </w:r>
            <w:proofErr w:type="gramStart"/>
            <w:r w:rsidRPr="00BE1DDA">
              <w:t>г</w:t>
            </w:r>
            <w:proofErr w:type="gramEnd"/>
            <w:r w:rsidRPr="00BE1DDA">
              <w:t>.о. Самара</w:t>
            </w:r>
          </w:p>
          <w:p w:rsidR="00EE5C0A" w:rsidRPr="00BE1DDA" w:rsidRDefault="00EE5C0A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Каменева Т.А.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  <w:tr w:rsidR="00E12D4B" w:rsidRPr="008935C1" w:rsidTr="00244431">
        <w:tc>
          <w:tcPr>
            <w:tcW w:w="2977" w:type="dxa"/>
          </w:tcPr>
          <w:p w:rsidR="00E12D4B" w:rsidRPr="008935C1" w:rsidRDefault="00E12D4B" w:rsidP="00244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Волженская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794" w:type="dxa"/>
          </w:tcPr>
          <w:p w:rsidR="00E12D4B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ГБПОУ «Самарский государственный колледж сервисных технологий и дизайна»</w:t>
            </w:r>
          </w:p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Рук. Макарова Н.В.</w:t>
            </w:r>
          </w:p>
        </w:tc>
        <w:tc>
          <w:tcPr>
            <w:tcW w:w="1409" w:type="dxa"/>
          </w:tcPr>
          <w:p w:rsidR="00E12D4B" w:rsidRPr="00BE1DDA" w:rsidRDefault="00E12D4B" w:rsidP="0024443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E1DDA">
              <w:t>Диплом</w:t>
            </w:r>
          </w:p>
        </w:tc>
      </w:tr>
    </w:tbl>
    <w:p w:rsidR="003F3C4D" w:rsidRDefault="003F3C4D"/>
    <w:sectPr w:rsidR="003F3C4D" w:rsidSect="00EE5C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4B"/>
    <w:rsid w:val="00063226"/>
    <w:rsid w:val="003F3C4D"/>
    <w:rsid w:val="00541EBF"/>
    <w:rsid w:val="00E12D4B"/>
    <w:rsid w:val="00E301E0"/>
    <w:rsid w:val="00E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LIY</cp:lastModifiedBy>
  <cp:revision>2</cp:revision>
  <dcterms:created xsi:type="dcterms:W3CDTF">2018-02-12T08:40:00Z</dcterms:created>
  <dcterms:modified xsi:type="dcterms:W3CDTF">2018-02-12T08:40:00Z</dcterms:modified>
</cp:coreProperties>
</file>